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DA6010" w:rsidTr="00D13F69">
        <w:tc>
          <w:tcPr>
            <w:tcW w:w="5070" w:type="dxa"/>
            <w:hideMark/>
          </w:tcPr>
          <w:p w:rsidR="00DA6010" w:rsidRPr="006B6219" w:rsidRDefault="00DA6010" w:rsidP="00DA6010">
            <w:pPr>
              <w:rPr>
                <w:sz w:val="28"/>
                <w:szCs w:val="28"/>
              </w:rPr>
            </w:pPr>
            <w:r w:rsidRPr="006B6219">
              <w:rPr>
                <w:sz w:val="28"/>
                <w:szCs w:val="28"/>
              </w:rPr>
              <w:t>УТВЕРЖДАЮ:</w:t>
            </w:r>
          </w:p>
          <w:p w:rsidR="00DA6010" w:rsidRPr="006B6219" w:rsidRDefault="00A07939" w:rsidP="00DA6010">
            <w:pPr>
              <w:rPr>
                <w:sz w:val="28"/>
                <w:szCs w:val="28"/>
              </w:rPr>
            </w:pPr>
            <w:r w:rsidRPr="006B6219">
              <w:rPr>
                <w:sz w:val="28"/>
                <w:szCs w:val="28"/>
              </w:rPr>
              <w:t>Заместитель главы администрации</w:t>
            </w:r>
          </w:p>
          <w:p w:rsidR="00A07939" w:rsidRPr="006B6219" w:rsidRDefault="00B922DD" w:rsidP="00DA60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оперативным</w:t>
            </w:r>
            <w:r w:rsidR="00A07939" w:rsidRPr="006B6219">
              <w:rPr>
                <w:sz w:val="28"/>
                <w:szCs w:val="28"/>
              </w:rPr>
              <w:t xml:space="preserve"> вопросам</w:t>
            </w:r>
          </w:p>
          <w:p w:rsidR="00DA6010" w:rsidRPr="006B6219" w:rsidRDefault="00B922DD" w:rsidP="00DA60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proofErr w:type="spellStart"/>
            <w:r>
              <w:rPr>
                <w:sz w:val="28"/>
                <w:szCs w:val="28"/>
              </w:rPr>
              <w:t>М.Н.Джалиев</w:t>
            </w:r>
            <w:proofErr w:type="spellEnd"/>
          </w:p>
          <w:p w:rsidR="00DA6010" w:rsidRPr="006B6219" w:rsidRDefault="00A07939" w:rsidP="00DA6010">
            <w:pPr>
              <w:rPr>
                <w:sz w:val="28"/>
                <w:szCs w:val="28"/>
              </w:rPr>
            </w:pPr>
            <w:r w:rsidRPr="006B6219">
              <w:rPr>
                <w:sz w:val="28"/>
                <w:szCs w:val="28"/>
              </w:rPr>
              <w:t xml:space="preserve">«___» </w:t>
            </w:r>
            <w:r w:rsidR="005307F8" w:rsidRPr="006B6219">
              <w:rPr>
                <w:sz w:val="28"/>
                <w:szCs w:val="28"/>
              </w:rPr>
              <w:t>_______</w:t>
            </w:r>
            <w:r w:rsidRPr="006B6219">
              <w:rPr>
                <w:sz w:val="28"/>
                <w:szCs w:val="28"/>
              </w:rPr>
              <w:t>___</w:t>
            </w:r>
            <w:r w:rsidR="00DA6010" w:rsidRPr="006B6219">
              <w:rPr>
                <w:sz w:val="28"/>
                <w:szCs w:val="28"/>
              </w:rPr>
              <w:t>2017 год</w:t>
            </w:r>
          </w:p>
          <w:p w:rsidR="00DA6010" w:rsidRDefault="00DA6010" w:rsidP="00DA60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</w:p>
        </w:tc>
      </w:tr>
    </w:tbl>
    <w:p w:rsidR="00A57B87" w:rsidRDefault="00A57B87" w:rsidP="00A57B87">
      <w:pPr>
        <w:tabs>
          <w:tab w:val="left" w:pos="-426"/>
        </w:tabs>
        <w:overflowPunct w:val="0"/>
        <w:autoSpaceDE w:val="0"/>
        <w:autoSpaceDN w:val="0"/>
        <w:adjustRightInd w:val="0"/>
        <w:ind w:left="11482" w:right="-58"/>
        <w:jc w:val="right"/>
        <w:textAlignment w:val="baseline"/>
        <w:rPr>
          <w:sz w:val="28"/>
          <w:szCs w:val="28"/>
        </w:rPr>
      </w:pPr>
    </w:p>
    <w:p w:rsidR="00A57B87" w:rsidRDefault="00A57B87" w:rsidP="00A57B87">
      <w:pPr>
        <w:autoSpaceDE w:val="0"/>
        <w:autoSpaceDN w:val="0"/>
        <w:adjustRightInd w:val="0"/>
        <w:jc w:val="both"/>
        <w:rPr>
          <w:sz w:val="28"/>
        </w:rPr>
      </w:pPr>
    </w:p>
    <w:p w:rsidR="00A57B87" w:rsidRDefault="00A57B87" w:rsidP="00A57B8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0" w:name="Par963"/>
      <w:bookmarkEnd w:id="0"/>
    </w:p>
    <w:p w:rsidR="00DA6010" w:rsidRDefault="00DA6010" w:rsidP="00A57B8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A6010" w:rsidRDefault="00DA6010" w:rsidP="00A57B8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CA3535" w:rsidRDefault="00CA3535" w:rsidP="00DA6010">
      <w:pPr>
        <w:jc w:val="center"/>
        <w:rPr>
          <w:b/>
          <w:sz w:val="28"/>
          <w:szCs w:val="28"/>
        </w:rPr>
      </w:pPr>
    </w:p>
    <w:p w:rsidR="00DA6010" w:rsidRDefault="00DA6010" w:rsidP="00DA60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DA6010" w:rsidRPr="00DC297A" w:rsidRDefault="00DA6010" w:rsidP="00DC297A">
      <w:pPr>
        <w:jc w:val="center"/>
        <w:rPr>
          <w:b/>
          <w:sz w:val="28"/>
          <w:szCs w:val="28"/>
        </w:rPr>
      </w:pPr>
      <w:r w:rsidRPr="00DC297A">
        <w:rPr>
          <w:b/>
          <w:sz w:val="28"/>
          <w:szCs w:val="28"/>
        </w:rPr>
        <w:t xml:space="preserve">реализации муниципальной программы </w:t>
      </w:r>
      <w:r w:rsidR="00DC297A" w:rsidRPr="00DC297A">
        <w:rPr>
          <w:b/>
          <w:sz w:val="28"/>
          <w:szCs w:val="28"/>
        </w:rPr>
        <w:t>«Профилактика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</w:r>
      <w:r w:rsidR="00B922DD">
        <w:rPr>
          <w:b/>
          <w:sz w:val="28"/>
          <w:szCs w:val="28"/>
        </w:rPr>
        <w:t>ренбургской области на 2017-2021</w:t>
      </w:r>
      <w:r w:rsidR="004528E4">
        <w:rPr>
          <w:b/>
          <w:sz w:val="28"/>
          <w:szCs w:val="28"/>
        </w:rPr>
        <w:t xml:space="preserve"> годы» на 2017 год.</w:t>
      </w:r>
    </w:p>
    <w:tbl>
      <w:tblPr>
        <w:tblpPr w:leftFromText="180" w:rightFromText="180" w:vertAnchor="text" w:horzAnchor="margin" w:tblpY="458"/>
        <w:tblW w:w="1541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825"/>
        <w:gridCol w:w="3119"/>
        <w:gridCol w:w="1545"/>
        <w:gridCol w:w="14"/>
        <w:gridCol w:w="1966"/>
        <w:gridCol w:w="17"/>
        <w:gridCol w:w="1978"/>
        <w:gridCol w:w="8"/>
        <w:gridCol w:w="2273"/>
      </w:tblGrid>
      <w:tr w:rsidR="00DA6010" w:rsidTr="008F688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br/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Фамилия имя отчество, наименование должности лица, ответственного за реализацию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gramStart"/>
            <w:r w:rsidRPr="0031706E">
              <w:rPr>
                <w:b/>
              </w:rPr>
              <w:t>основного мероприятия (достижение показателя (индикатора),</w:t>
            </w:r>
            <w:proofErr w:type="gramEnd"/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наступление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контрольного события)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Единица измерения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Плановое значение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показателя (индикатора)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Дата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наступления контрольного события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Связь </w:t>
            </w:r>
            <w:proofErr w:type="gramStart"/>
            <w:r w:rsidRPr="0031706E">
              <w:rPr>
                <w:b/>
              </w:rPr>
              <w:t>со</w:t>
            </w:r>
            <w:proofErr w:type="gramEnd"/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значением оценки рисков</w:t>
            </w:r>
          </w:p>
        </w:tc>
      </w:tr>
      <w:tr w:rsidR="00FB2210" w:rsidTr="008F6889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672" w:type="dxa"/>
          </w:tcPr>
          <w:p w:rsidR="00FB2210" w:rsidRDefault="00FB2210" w:rsidP="00CA353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825" w:type="dxa"/>
          </w:tcPr>
          <w:p w:rsidR="00DC297A" w:rsidRPr="00DC297A" w:rsidRDefault="00DC297A" w:rsidP="00DC297A">
            <w:pPr>
              <w:jc w:val="both"/>
              <w:rPr>
                <w:b/>
                <w:sz w:val="28"/>
                <w:szCs w:val="28"/>
              </w:rPr>
            </w:pPr>
            <w:r w:rsidRPr="00DC297A">
              <w:rPr>
                <w:b/>
              </w:rPr>
              <w:t>«Профилактика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Оренбургско</w:t>
            </w:r>
            <w:r w:rsidR="00B922DD">
              <w:rPr>
                <w:b/>
                <w:sz w:val="28"/>
                <w:szCs w:val="28"/>
              </w:rPr>
              <w:t>й области на 2017-2021</w:t>
            </w:r>
            <w:r w:rsidRPr="00DC297A">
              <w:rPr>
                <w:b/>
                <w:sz w:val="28"/>
                <w:szCs w:val="28"/>
              </w:rPr>
              <w:t xml:space="preserve"> годы». </w:t>
            </w:r>
          </w:p>
          <w:p w:rsidR="00FB2210" w:rsidRPr="002E52B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FB2210" w:rsidRPr="0031706E" w:rsidRDefault="00FB2210" w:rsidP="00CA3535">
            <w:pPr>
              <w:tabs>
                <w:tab w:val="left" w:pos="9603"/>
              </w:tabs>
              <w:jc w:val="center"/>
              <w:rPr>
                <w:lang w:eastAsia="en-US"/>
              </w:rPr>
            </w:pPr>
            <w:r w:rsidRPr="0031706E">
              <w:t>Х</w:t>
            </w:r>
          </w:p>
        </w:tc>
        <w:tc>
          <w:tcPr>
            <w:tcW w:w="1545" w:type="dxa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  <w:tc>
          <w:tcPr>
            <w:tcW w:w="1980" w:type="dxa"/>
            <w:gridSpan w:val="2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  <w:tc>
          <w:tcPr>
            <w:tcW w:w="1995" w:type="dxa"/>
            <w:gridSpan w:val="2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  <w:tc>
          <w:tcPr>
            <w:tcW w:w="2281" w:type="dxa"/>
            <w:gridSpan w:val="2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</w:tr>
    </w:tbl>
    <w:p w:rsidR="00A57B87" w:rsidRDefault="00A57B87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"/>
          <w:szCs w:val="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3874"/>
        <w:gridCol w:w="3118"/>
        <w:gridCol w:w="1559"/>
        <w:gridCol w:w="1985"/>
        <w:gridCol w:w="1984"/>
        <w:gridCol w:w="2268"/>
      </w:tblGrid>
      <w:tr w:rsidR="00B35C12" w:rsidRPr="0031706E" w:rsidTr="000E310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2E52BE" w:rsidRDefault="000D7021" w:rsidP="00BB460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0D7021">
            <w:pPr>
              <w:tabs>
                <w:tab w:val="left" w:pos="9603"/>
              </w:tabs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B35C12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D0" w:rsidRPr="00BF7993" w:rsidRDefault="000660D0" w:rsidP="00BC7464">
            <w:pPr>
              <w:pStyle w:val="a4"/>
              <w:jc w:val="both"/>
            </w:pPr>
            <w:r w:rsidRPr="00BF7993">
              <w:t>Основное мероприятие 1:</w:t>
            </w:r>
          </w:p>
          <w:p w:rsidR="000D7021" w:rsidRPr="000660D0" w:rsidRDefault="000660D0" w:rsidP="00BC7464">
            <w:pPr>
              <w:pStyle w:val="a4"/>
              <w:jc w:val="both"/>
            </w:pPr>
            <w:r w:rsidRPr="00BF7993">
              <w:t>Рассмотрение на заседаниях антитеррористической комиссии вопросов профилактики терроризма и экстремизма на территории района;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 w:rsidP="00FB22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E765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 w:rsidP="000531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8D0E35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 w:rsidP="008D0E35">
            <w:pPr>
              <w:jc w:val="both"/>
            </w:pPr>
            <w:r>
              <w:t>Показатель (индикатор) 1</w:t>
            </w:r>
            <w:r w:rsidRPr="0031706E">
              <w:t xml:space="preserve">. </w:t>
            </w:r>
          </w:p>
          <w:p w:rsidR="008D0E35" w:rsidRPr="00BF7993" w:rsidRDefault="008D0E35" w:rsidP="000660D0">
            <w:pPr>
              <w:pStyle w:val="a4"/>
              <w:jc w:val="both"/>
            </w:pPr>
            <w:r>
              <w:rPr>
                <w:rFonts w:eastAsia="Calibri"/>
                <w:lang w:eastAsia="en-US"/>
              </w:rPr>
              <w:t xml:space="preserve">Количество </w:t>
            </w:r>
            <w:r>
              <w:t>проведенных заседаний</w:t>
            </w:r>
            <w:r w:rsidRPr="00BF7993">
              <w:t xml:space="preserve"> антитеррористической комиссии </w:t>
            </w:r>
            <w:r>
              <w:t>по вопросам</w:t>
            </w:r>
            <w:r w:rsidRPr="00BF7993">
              <w:t xml:space="preserve"> профилактики терроризма и экстремизма на территории района;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BF7993" w:rsidRDefault="00807DF3" w:rsidP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</w:t>
            </w:r>
            <w:r w:rsidR="008D0E35" w:rsidRPr="00BF7993">
              <w:t>екретарь антитеррористической комиссии</w:t>
            </w:r>
            <w:r>
              <w:t xml:space="preserve"> Селив</w:t>
            </w:r>
            <w:r w:rsidR="00E765A6">
              <w:t>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E765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</w:t>
            </w:r>
            <w:r w:rsidR="00807DF3">
              <w:t>д</w:t>
            </w:r>
            <w: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BF7993" w:rsidRDefault="00807DF3" w:rsidP="00E765A6">
            <w:pPr>
              <w:pStyle w:val="a4"/>
              <w:jc w:val="both"/>
            </w:pPr>
            <w:r w:rsidRPr="00807DF3">
              <w:rPr>
                <w:rFonts w:eastAsia="Calibri"/>
                <w:lang w:eastAsia="en-US"/>
              </w:rPr>
              <w:t>Снижение уровня согласованности при проведении мероприятий, направленных на повышение уровня межведомственного взаимодействия по вопросам профилактики терроризма и экстремизма.</w:t>
            </w:r>
          </w:p>
        </w:tc>
      </w:tr>
      <w:tr w:rsidR="00464DC4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464DC4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297" w:rsidRDefault="00D46297" w:rsidP="0092794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№1</w:t>
            </w:r>
          </w:p>
          <w:p w:rsidR="00464DC4" w:rsidRPr="0031706E" w:rsidRDefault="00EB0571" w:rsidP="00EB0571">
            <w:pPr>
              <w:pStyle w:val="a4"/>
              <w:rPr>
                <w:rFonts w:eastAsia="Calibri"/>
                <w:lang w:eastAsia="en-US"/>
              </w:rPr>
            </w:pPr>
            <w:r>
              <w:t>Проведение заседания</w:t>
            </w:r>
            <w:r w:rsidRPr="00BF7993">
              <w:t xml:space="preserve"> антитеррористической комиссии </w:t>
            </w:r>
            <w:r>
              <w:t>по вопросам</w:t>
            </w:r>
            <w:r w:rsidRPr="00BF7993">
              <w:t xml:space="preserve"> профилактики терроризма и экстремизма на территории района;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053169" w:rsidP="00053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</w:t>
            </w:r>
            <w:r w:rsidR="004D122C" w:rsidRPr="00BF7993">
              <w:t>екретарь антитеррористической комиссии</w:t>
            </w:r>
            <w:r w:rsidR="00E765A6">
              <w:t xml:space="preserve"> Селиверстов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464D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E765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E765A6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  <w:r w:rsidR="006C2773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6C2773" w:rsidP="004400A2">
            <w:pPr>
              <w:pStyle w:val="a4"/>
              <w:jc w:val="center"/>
            </w:pPr>
            <w:r>
              <w:t>Отсутствуют причины для неисполнения контрольного события</w:t>
            </w:r>
          </w:p>
        </w:tc>
      </w:tr>
      <w:tr w:rsidR="00464DC4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464DC4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35" w:rsidRPr="00BF7993" w:rsidRDefault="008D0E35" w:rsidP="008D0E35">
            <w:pPr>
              <w:pStyle w:val="a4"/>
              <w:jc w:val="both"/>
            </w:pPr>
            <w:r w:rsidRPr="00BF7993">
              <w:t>Основное мероприятие 2:</w:t>
            </w:r>
          </w:p>
          <w:p w:rsidR="008D0E35" w:rsidRPr="00BF7993" w:rsidRDefault="008D0E35" w:rsidP="008D0E35">
            <w:pPr>
              <w:pStyle w:val="a4"/>
              <w:jc w:val="both"/>
            </w:pPr>
            <w:r w:rsidRPr="00BF7993">
              <w:t xml:space="preserve">Организация и проведение 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  <w:p w:rsidR="00464DC4" w:rsidRPr="0031706E" w:rsidRDefault="00464DC4" w:rsidP="008D0E35">
            <w:pPr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807DF3" w:rsidP="00C6510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6C2773" w:rsidRDefault="00807DF3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73" w:rsidRPr="0031706E" w:rsidRDefault="00807DF3" w:rsidP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8D0E35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 w:rsidP="008D0E35">
            <w:pPr>
              <w:jc w:val="both"/>
            </w:pPr>
            <w:r>
              <w:t>Показатель (индикатор) 2</w:t>
            </w:r>
            <w:r w:rsidRPr="0031706E">
              <w:t xml:space="preserve">. </w:t>
            </w:r>
          </w:p>
          <w:p w:rsidR="008D0E35" w:rsidRPr="00BF7993" w:rsidRDefault="00053169" w:rsidP="008D0E35">
            <w:pPr>
              <w:pStyle w:val="a4"/>
              <w:jc w:val="both"/>
            </w:pPr>
            <w:r w:rsidRPr="00BF7993">
              <w:t xml:space="preserve">Количество </w:t>
            </w:r>
            <w:r>
              <w:t xml:space="preserve">проведенных </w:t>
            </w:r>
            <w:r w:rsidRPr="00BF7993">
              <w:t xml:space="preserve">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86A8C" w:rsidP="00C6510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>
              <w:t>Врио</w:t>
            </w:r>
            <w:proofErr w:type="spellEnd"/>
            <w:r>
              <w:t xml:space="preserve"> начальника отделения полиции №1 Степанов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053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053169" w:rsidRDefault="00053169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5316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053169" w:rsidP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9" w:rsidRPr="00BF7993" w:rsidRDefault="00053169" w:rsidP="00053169">
            <w:pPr>
              <w:pStyle w:val="a4"/>
              <w:jc w:val="both"/>
            </w:pPr>
            <w:r>
              <w:t>Увеличение правонарушений, связанных с незаконным оборотом</w:t>
            </w:r>
            <w:r w:rsidRPr="00BF7993">
              <w:t xml:space="preserve">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  <w:p w:rsidR="008D0E35" w:rsidRDefault="008D0E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46297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297" w:rsidRDefault="00D46297" w:rsidP="00BB4609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№2</w:t>
            </w:r>
          </w:p>
          <w:p w:rsidR="00D46297" w:rsidRPr="0031706E" w:rsidRDefault="00EB0571" w:rsidP="00EB0571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Проведение профилактического рейда, направленного</w:t>
            </w:r>
            <w:r w:rsidRPr="00BF7993">
              <w:t xml:space="preserve">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886A8C" w:rsidP="00C6510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>
              <w:t>Врио</w:t>
            </w:r>
            <w:proofErr w:type="spellEnd"/>
            <w:r>
              <w:t xml:space="preserve"> начальника отделения полиции №1 Степанов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053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 w:rsidP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</w:t>
            </w:r>
            <w:r w:rsidR="00053169"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 w:rsidP="004400A2">
            <w:pPr>
              <w:pStyle w:val="a4"/>
              <w:jc w:val="both"/>
            </w:pPr>
            <w:r>
              <w:t>Отсутствуют причины для неисполнения контрольного события</w:t>
            </w:r>
          </w:p>
        </w:tc>
      </w:tr>
      <w:tr w:rsidR="00760650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BF7993" w:rsidRDefault="00760650" w:rsidP="009A7985">
            <w:pPr>
              <w:pStyle w:val="a4"/>
              <w:jc w:val="both"/>
            </w:pPr>
            <w:r w:rsidRPr="00BF7993">
              <w:t>Основное мероприятие 3:</w:t>
            </w:r>
          </w:p>
          <w:p w:rsidR="00760650" w:rsidRDefault="00760650" w:rsidP="009A7985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Проведение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совершения террористического акта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6C2773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9A7985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9A798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9A7985" w:rsidP="009A7985">
            <w:pPr>
              <w:jc w:val="both"/>
            </w:pPr>
            <w:r>
              <w:t>Показатель (индикатор) 3</w:t>
            </w:r>
            <w:r w:rsidRPr="0031706E">
              <w:t xml:space="preserve">. </w:t>
            </w:r>
          </w:p>
          <w:p w:rsidR="009A7985" w:rsidRPr="00BF7993" w:rsidRDefault="00760650" w:rsidP="009A7985">
            <w:pPr>
              <w:pStyle w:val="a4"/>
              <w:jc w:val="both"/>
            </w:pPr>
            <w:r w:rsidRPr="00BF7993">
              <w:t xml:space="preserve">Количество проведенных учений и тренировок на объектах культуры, спорта и образования по отработке взаимодействия администраций </w:t>
            </w:r>
            <w:r w:rsidRPr="00BF7993">
              <w:lastRenderedPageBreak/>
              <w:t>учреждений и правоохранительных органов при угрозе совершения террористического акта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19" w:rsidRPr="00485A47" w:rsidRDefault="00886A8C" w:rsidP="006B6219">
            <w:pPr>
              <w:pStyle w:val="a4"/>
              <w:jc w:val="both"/>
            </w:pPr>
            <w:proofErr w:type="spellStart"/>
            <w:r>
              <w:lastRenderedPageBreak/>
              <w:t>Врио</w:t>
            </w:r>
            <w:proofErr w:type="spellEnd"/>
            <w:r>
              <w:t xml:space="preserve"> начальника отделения полиции №1 Степанов А.В., начальник отдела культуры Спиридонов С.В., начальник отдела </w:t>
            </w:r>
            <w:r>
              <w:lastRenderedPageBreak/>
              <w:t xml:space="preserve">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  <w:r w:rsidR="006B6219">
              <w:t>, начальник о</w:t>
            </w:r>
            <w:r w:rsidR="006B6219" w:rsidRPr="00485A47">
              <w:t>тдел</w:t>
            </w:r>
            <w:r w:rsidR="006B6219">
              <w:t>а</w:t>
            </w:r>
            <w:r w:rsidR="006B6219" w:rsidRPr="00485A47">
              <w:t xml:space="preserve">  по физической  культуре, спорту и молодежной политике</w:t>
            </w:r>
            <w:r w:rsidR="006B6219">
              <w:t xml:space="preserve"> Максимов В.Е.</w:t>
            </w:r>
          </w:p>
          <w:p w:rsidR="009A7985" w:rsidRPr="0031706E" w:rsidRDefault="009A7985" w:rsidP="00886A8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760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440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Default="004400A2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760650" w:rsidP="004400A2">
            <w:pPr>
              <w:pStyle w:val="a4"/>
              <w:jc w:val="both"/>
            </w:pPr>
            <w:r>
              <w:t xml:space="preserve">Снижение </w:t>
            </w:r>
            <w:proofErr w:type="gramStart"/>
            <w:r>
              <w:t xml:space="preserve">уровня </w:t>
            </w:r>
            <w:r w:rsidRPr="00BF7993">
              <w:t>согласованности</w:t>
            </w:r>
            <w:r>
              <w:t xml:space="preserve"> действий руководства </w:t>
            </w:r>
            <w:r w:rsidRPr="00BF7993">
              <w:t xml:space="preserve"> учреждений</w:t>
            </w:r>
            <w:proofErr w:type="gramEnd"/>
            <w:r w:rsidRPr="00BF7993">
              <w:t xml:space="preserve"> и </w:t>
            </w:r>
            <w:r w:rsidRPr="00BF7993">
              <w:lastRenderedPageBreak/>
              <w:t>правоохранительных органов при угрозе совершения террористического акта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4400A2" w:rsidP="009A798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№3</w:t>
            </w:r>
          </w:p>
          <w:p w:rsidR="004400A2" w:rsidRPr="00BF7993" w:rsidRDefault="002D1CA0" w:rsidP="009A7985">
            <w:pPr>
              <w:pStyle w:val="a4"/>
              <w:jc w:val="both"/>
            </w:pPr>
            <w:r>
              <w:t xml:space="preserve">Проведение тренировки в ЦНКД </w:t>
            </w:r>
            <w:r w:rsidRPr="00BF7993">
              <w:t>по отрабо</w:t>
            </w:r>
            <w:r>
              <w:t>тке взаимодействия администрации учреждения</w:t>
            </w:r>
            <w:r w:rsidRPr="00BF7993">
              <w:t xml:space="preserve"> и правоохранительных органов при угрозе совершения террористического акта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886A8C" w:rsidP="00886A8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proofErr w:type="spellStart"/>
            <w:r>
              <w:t>Врио</w:t>
            </w:r>
            <w:proofErr w:type="spellEnd"/>
            <w:r>
              <w:t xml:space="preserve"> начальника отделения полиции №1 Степанов А.В., начальник отдела культуры Спиридонов С.В., начальник отдела 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  <w:r w:rsidR="006B6219">
              <w:t>, начальник о</w:t>
            </w:r>
            <w:r w:rsidR="006B6219" w:rsidRPr="00485A47">
              <w:t>тдел</w:t>
            </w:r>
            <w:r w:rsidR="006B6219">
              <w:t>а</w:t>
            </w:r>
            <w:r w:rsidR="006B6219" w:rsidRPr="00485A47">
              <w:t xml:space="preserve">  по физической  культуре, спорту и молодежной политике</w:t>
            </w:r>
            <w:r w:rsidR="006B6219">
              <w:t xml:space="preserve"> Максимов В.Е.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4400A2">
            <w:pPr>
              <w:pStyle w:val="a4"/>
              <w:jc w:val="both"/>
            </w:pPr>
            <w:r>
              <w:t>Отсутствуют причины для неисполнения контрольного события</w:t>
            </w:r>
          </w:p>
        </w:tc>
      </w:tr>
      <w:tr w:rsidR="00AD01AE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BF7993" w:rsidRDefault="00AD01AE" w:rsidP="00AD01AE">
            <w:pPr>
              <w:pStyle w:val="a4"/>
              <w:jc w:val="both"/>
            </w:pPr>
            <w:r w:rsidRPr="00BF7993">
              <w:t>Основное мероприятие 4:</w:t>
            </w:r>
          </w:p>
          <w:p w:rsidR="00AD01AE" w:rsidRDefault="00AD01AE" w:rsidP="00AD01AE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Проведение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6C2773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AD01AE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AD01AE">
            <w:pPr>
              <w:jc w:val="both"/>
            </w:pPr>
            <w:r>
              <w:t>Показатель (индикатор) 4</w:t>
            </w:r>
            <w:r w:rsidRPr="0031706E">
              <w:t xml:space="preserve"> </w:t>
            </w:r>
          </w:p>
          <w:p w:rsidR="00AD01AE" w:rsidRDefault="00903C37" w:rsidP="00903C37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Количество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Default="00AD01AE" w:rsidP="00AD01AE">
            <w:pPr>
              <w:pStyle w:val="a4"/>
              <w:jc w:val="center"/>
            </w:pPr>
            <w:r>
              <w:t>С</w:t>
            </w:r>
            <w:r w:rsidRPr="00BF7993">
              <w:t>екретарь антитеррористической комиссии</w:t>
            </w:r>
            <w:r>
              <w:t xml:space="preserve"> Селиверстов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B74B38" w:rsidP="005C6721">
            <w:pPr>
              <w:pStyle w:val="a4"/>
              <w:jc w:val="both"/>
            </w:pPr>
            <w:r w:rsidRPr="00BF7993">
              <w:t>Снижение уровень антитеррористической защищенности мест массового пребывания людей и иных социально значимых объектов</w:t>
            </w:r>
          </w:p>
        </w:tc>
      </w:tr>
      <w:tr w:rsidR="00B74B38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B74B3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Default="00B74B38" w:rsidP="00AD01AE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№4</w:t>
            </w:r>
          </w:p>
          <w:p w:rsidR="00B74B38" w:rsidRDefault="002D1CA0" w:rsidP="009A798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Проведение проверки антитеррористической </w:t>
            </w:r>
            <w:r>
              <w:rPr>
                <w:rFonts w:eastAsia="Calibri"/>
                <w:lang w:eastAsia="en-US"/>
              </w:rPr>
              <w:lastRenderedPageBreak/>
              <w:t xml:space="preserve">защищенности Грачевской средней школы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Default="00B74B38" w:rsidP="006B6219">
            <w:pPr>
              <w:pStyle w:val="a4"/>
              <w:jc w:val="center"/>
            </w:pPr>
            <w:r>
              <w:lastRenderedPageBreak/>
              <w:t>С</w:t>
            </w:r>
            <w:r w:rsidRPr="00BF7993">
              <w:t>екретарь антитеррористической комиссии</w:t>
            </w:r>
            <w:r>
              <w:t xml:space="preserve"> Селиверстов</w:t>
            </w:r>
            <w:r w:rsidR="003830CA">
              <w:t xml:space="preserve"> </w:t>
            </w:r>
            <w:r>
              <w:lastRenderedPageBreak/>
              <w:t>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B74B38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2D1CA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B74B38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Default="00B74B38" w:rsidP="00AD01AE">
            <w:pPr>
              <w:pStyle w:val="a4"/>
              <w:jc w:val="center"/>
            </w:pPr>
            <w:r>
              <w:t xml:space="preserve">Отсутствуют причины для неисполнения </w:t>
            </w:r>
            <w:r>
              <w:lastRenderedPageBreak/>
              <w:t>контрольного события</w:t>
            </w:r>
          </w:p>
        </w:tc>
      </w:tr>
      <w:tr w:rsidR="002D1CA0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Default="00E03A57" w:rsidP="002D1C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№4.1</w:t>
            </w:r>
          </w:p>
          <w:p w:rsidR="002D1CA0" w:rsidRDefault="002D1CA0" w:rsidP="002D1C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Проведение проверки антитеррористической защищенности Грачевского детского сада №1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Default="002D1CA0" w:rsidP="006B6219">
            <w:pPr>
              <w:pStyle w:val="a4"/>
              <w:jc w:val="center"/>
            </w:pPr>
            <w:r>
              <w:t>С</w:t>
            </w:r>
            <w:r w:rsidRPr="00BF7993">
              <w:t>екретарь антитеррористической комиссии</w:t>
            </w:r>
            <w:r>
              <w:t xml:space="preserve"> Селиверстов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 w:rsidP="00B022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 w:rsidP="00B022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 w:rsidP="00B022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Default="002D1CA0" w:rsidP="00B02291">
            <w:pPr>
              <w:pStyle w:val="a4"/>
              <w:jc w:val="center"/>
            </w:pPr>
            <w:r>
              <w:t>Отсутствуют причины для неисполнения контрольного события</w:t>
            </w:r>
          </w:p>
        </w:tc>
      </w:tr>
      <w:tr w:rsidR="00B63627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BF7993" w:rsidRDefault="00B63627" w:rsidP="00B63627">
            <w:pPr>
              <w:pStyle w:val="a4"/>
              <w:jc w:val="both"/>
            </w:pPr>
            <w:r w:rsidRPr="00BF7993">
              <w:t>Основное мероприятие 5:</w:t>
            </w:r>
          </w:p>
          <w:p w:rsidR="00B63627" w:rsidRPr="00BF7993" w:rsidRDefault="00B63627" w:rsidP="00B63627">
            <w:pPr>
              <w:pStyle w:val="a4"/>
              <w:jc w:val="both"/>
            </w:pPr>
            <w:r w:rsidRPr="00BF7993">
              <w:t>Проведение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</w:t>
            </w:r>
          </w:p>
          <w:p w:rsidR="00B63627" w:rsidRDefault="00B63627" w:rsidP="009A798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6C2773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B63627">
            <w:pPr>
              <w:jc w:val="both"/>
            </w:pPr>
            <w:r>
              <w:t>Показатель (индикатор) 5</w:t>
            </w:r>
            <w:r w:rsidRPr="0031706E">
              <w:t xml:space="preserve"> </w:t>
            </w:r>
          </w:p>
          <w:p w:rsidR="00903C37" w:rsidRPr="00BF7993" w:rsidRDefault="00903C37" w:rsidP="00903C37">
            <w:pPr>
              <w:pStyle w:val="a4"/>
              <w:jc w:val="both"/>
            </w:pPr>
            <w:r w:rsidRPr="00BF7993">
              <w:t>Количество проведенных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розни.</w:t>
            </w:r>
          </w:p>
          <w:p w:rsidR="004400A2" w:rsidRDefault="004400A2" w:rsidP="009A798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485A47" w:rsidRDefault="006B6219" w:rsidP="00903C37">
            <w:pPr>
              <w:pStyle w:val="a4"/>
              <w:jc w:val="both"/>
            </w:pPr>
            <w:r>
              <w:t xml:space="preserve">Начальник организационно-правового отдела </w:t>
            </w:r>
            <w:proofErr w:type="spellStart"/>
            <w:r>
              <w:t>Бахарева</w:t>
            </w:r>
            <w:proofErr w:type="spellEnd"/>
            <w:r>
              <w:t xml:space="preserve"> О.А., г</w:t>
            </w:r>
            <w:r w:rsidR="00C77766">
              <w:t>лавный специалист</w:t>
            </w:r>
            <w:r w:rsidR="00C3464D">
              <w:t xml:space="preserve"> отдела</w:t>
            </w:r>
            <w:r w:rsidR="00C77766">
              <w:t xml:space="preserve"> по </w:t>
            </w:r>
            <w:r w:rsidR="00C3464D">
              <w:t>физической культуре,  спорту  и молодежной политике</w:t>
            </w:r>
            <w:r w:rsidR="00C77766">
              <w:t xml:space="preserve"> Бахметьева С.В.</w:t>
            </w:r>
          </w:p>
          <w:p w:rsidR="004400A2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 планируется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 планируется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4400A2">
            <w:pPr>
              <w:pStyle w:val="a4"/>
              <w:jc w:val="both"/>
            </w:pPr>
            <w:r>
              <w:t>Снижение уровня согласованности</w:t>
            </w:r>
            <w:r w:rsidRPr="00BF7993">
              <w:t xml:space="preserve">  по противодействию межнациональной и религиозной розни</w:t>
            </w:r>
          </w:p>
        </w:tc>
      </w:tr>
      <w:tr w:rsidR="00903C37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903C37">
            <w:pPr>
              <w:pStyle w:val="a4"/>
              <w:jc w:val="both"/>
            </w:pPr>
            <w:r w:rsidRPr="00BF7993">
              <w:t>Основное мероприятие 6:</w:t>
            </w:r>
          </w:p>
          <w:p w:rsidR="00903C37" w:rsidRDefault="00903C37" w:rsidP="00903C37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7993">
              <w:t xml:space="preserve">Проведение в образовательных учреждениях лекций и бесед по вопросам профилактики </w:t>
            </w:r>
            <w:r w:rsidRPr="00BF7993">
              <w:lastRenderedPageBreak/>
              <w:t>терроризма и экстремизма и разъяснению действующего законодательства в этих сферах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6C2773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903C37">
            <w:pPr>
              <w:jc w:val="both"/>
            </w:pPr>
            <w:r>
              <w:t>Показатель (индикатор) 6</w:t>
            </w:r>
            <w:r w:rsidRPr="0031706E">
              <w:t xml:space="preserve"> </w:t>
            </w:r>
          </w:p>
          <w:p w:rsidR="004400A2" w:rsidRDefault="004B0E22" w:rsidP="00903C37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Количество проведенных</w:t>
            </w:r>
            <w:r w:rsidR="00903C37" w:rsidRPr="00BF7993">
              <w:t xml:space="preserve">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Начальник отдела 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BF7993" w:rsidRDefault="00903C37" w:rsidP="00903C37">
            <w:pPr>
              <w:pStyle w:val="a4"/>
              <w:jc w:val="both"/>
            </w:pPr>
            <w:r>
              <w:t>Снижение</w:t>
            </w:r>
            <w:r w:rsidRPr="00BF7993">
              <w:t xml:space="preserve"> уровень правовой грамотности и бдительности учащихся  в вопросах  террористических и экстремистских  проявлений</w:t>
            </w:r>
          </w:p>
          <w:p w:rsidR="004400A2" w:rsidRDefault="004400A2" w:rsidP="004400A2">
            <w:pPr>
              <w:pStyle w:val="a4"/>
              <w:jc w:val="both"/>
            </w:pPr>
          </w:p>
        </w:tc>
      </w:tr>
      <w:tr w:rsidR="00903C37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903C37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№6</w:t>
            </w:r>
          </w:p>
          <w:p w:rsidR="00903C37" w:rsidRDefault="002B1F9C" w:rsidP="002B1F9C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П</w:t>
            </w:r>
            <w:r w:rsidRPr="00BF7993">
              <w:t>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Начальник отдела 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DB7B91" w:rsidP="00877035">
            <w:pPr>
              <w:pStyle w:val="a4"/>
              <w:jc w:val="center"/>
            </w:pPr>
            <w:r>
              <w:t>Отсутствуют причины для неисполнения контрольного события</w:t>
            </w:r>
          </w:p>
        </w:tc>
      </w:tr>
      <w:tr w:rsidR="00DB7B91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BF7993" w:rsidRDefault="00DB7B91" w:rsidP="00DB7B91">
            <w:pPr>
              <w:pStyle w:val="a4"/>
              <w:jc w:val="both"/>
            </w:pPr>
            <w:r w:rsidRPr="00BF7993">
              <w:t>Основное мероприятие</w:t>
            </w:r>
            <w:r>
              <w:t xml:space="preserve"> 7</w:t>
            </w:r>
            <w:r w:rsidRPr="00BF7993">
              <w:t>:</w:t>
            </w:r>
          </w:p>
          <w:p w:rsidR="00DB7B91" w:rsidRDefault="00DB7B91" w:rsidP="00DB7B91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Информировани</w:t>
            </w:r>
            <w:r w:rsidR="004B0E22">
              <w:t>е населения в СМИ, изготовление</w:t>
            </w:r>
            <w:r w:rsidRPr="00BF7993">
              <w:t xml:space="preserve"> листовок, памяток по вопросам противодействия терроризму и экстремизму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6C2773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DB7B91">
            <w:pPr>
              <w:jc w:val="both"/>
            </w:pPr>
            <w:r>
              <w:t>Показатель (индикатор) 7</w:t>
            </w:r>
            <w:r w:rsidRPr="0031706E">
              <w:t xml:space="preserve"> </w:t>
            </w:r>
          </w:p>
          <w:p w:rsidR="004400A2" w:rsidRDefault="00DB7B91" w:rsidP="00DB7B91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Количество зам</w:t>
            </w:r>
            <w:r w:rsidR="004B0E22">
              <w:t xml:space="preserve">еток в СМИ, изготовлено </w:t>
            </w:r>
            <w:r>
              <w:t xml:space="preserve">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Pr="00485A47" w:rsidRDefault="003D028A" w:rsidP="003830CA">
            <w:pPr>
              <w:pStyle w:val="a4"/>
            </w:pPr>
            <w:r>
              <w:t>Г</w:t>
            </w:r>
            <w:r w:rsidR="00C471E4">
              <w:t xml:space="preserve">лавный специалист организационно-правового отдела администрации </w:t>
            </w:r>
            <w:r w:rsidR="00BF213B">
              <w:t xml:space="preserve"> района </w:t>
            </w:r>
            <w:r w:rsidR="00C471E4">
              <w:t>Репина И</w:t>
            </w:r>
            <w:r>
              <w:t>.В.</w:t>
            </w:r>
            <w:r w:rsidR="003830CA">
              <w:t>, начальник</w:t>
            </w:r>
          </w:p>
          <w:p w:rsidR="004400A2" w:rsidRDefault="003830CA" w:rsidP="003830CA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отдела по делам несовершеннолетних, опеки и попечительства над </w:t>
            </w:r>
            <w:r>
              <w:lastRenderedPageBreak/>
              <w:t xml:space="preserve">гражданами </w:t>
            </w:r>
            <w:proofErr w:type="spellStart"/>
            <w:r>
              <w:t>Летуновская</w:t>
            </w:r>
            <w:proofErr w:type="spellEnd"/>
            <w:r>
              <w:t xml:space="preserve"> Е.В.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DB7B91" w:rsidP="004400A2">
            <w:pPr>
              <w:pStyle w:val="a4"/>
              <w:jc w:val="both"/>
            </w:pPr>
            <w:r>
              <w:t xml:space="preserve">Снижение уровня </w:t>
            </w:r>
            <w:r w:rsidRPr="00BF7993">
              <w:t xml:space="preserve">правовой грамотности и </w:t>
            </w:r>
            <w:r>
              <w:t>бдительности населения</w:t>
            </w:r>
            <w:r w:rsidRPr="00BF7993">
              <w:t xml:space="preserve">  в вопросах</w:t>
            </w:r>
            <w:r w:rsidR="00BF213B">
              <w:t>, касающихся</w:t>
            </w:r>
            <w:bookmarkStart w:id="1" w:name="_GoBack"/>
            <w:bookmarkEnd w:id="1"/>
            <w:r w:rsidRPr="00BF7993">
              <w:t xml:space="preserve">  террористических и </w:t>
            </w:r>
            <w:r w:rsidRPr="00BF7993">
              <w:lastRenderedPageBreak/>
              <w:t>экстремистских  проявлений</w:t>
            </w:r>
          </w:p>
        </w:tc>
      </w:tr>
      <w:tr w:rsidR="00877035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Pr="0031706E" w:rsidRDefault="0087703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3D028A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№7</w:t>
            </w:r>
          </w:p>
          <w:p w:rsidR="00877035" w:rsidRDefault="002B1F9C" w:rsidP="003D028A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 xml:space="preserve">Изготовление и распространение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 в общеобразовательных учреждениях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A" w:rsidRPr="00485A47" w:rsidRDefault="003D028A" w:rsidP="003830CA">
            <w:pPr>
              <w:pStyle w:val="a4"/>
            </w:pPr>
            <w:r>
              <w:t>Главный специалист организационно-правового отдела администрации Репина И.В.</w:t>
            </w:r>
            <w:r w:rsidR="003830CA">
              <w:t>, начальник</w:t>
            </w:r>
          </w:p>
          <w:p w:rsidR="003D028A" w:rsidRPr="00485A47" w:rsidRDefault="003830CA" w:rsidP="003830CA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отдела по делам несовершеннолетних, опеки и попечительства над гражданами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t>Летуновская</w:t>
            </w:r>
            <w:proofErr w:type="spellEnd"/>
            <w:r>
              <w:t xml:space="preserve"> Е.В.</w:t>
            </w:r>
          </w:p>
          <w:p w:rsidR="00877035" w:rsidRDefault="00877035" w:rsidP="003D028A">
            <w:pPr>
              <w:pStyle w:val="a4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2D291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4400A2">
            <w:pPr>
              <w:pStyle w:val="a4"/>
              <w:jc w:val="both"/>
            </w:pPr>
            <w:r>
              <w:t>Отсутствуют причины для неисполнения контрольного события</w:t>
            </w:r>
          </w:p>
        </w:tc>
      </w:tr>
    </w:tbl>
    <w:p w:rsidR="00A57B87" w:rsidRPr="0031706E" w:rsidRDefault="00A57B87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07888" w:rsidRPr="0031706E" w:rsidRDefault="00F07888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A57B87" w:rsidRPr="0031706E" w:rsidRDefault="00A57B87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77394F" w:rsidRDefault="0077394F" w:rsidP="00A57B87">
      <w:pPr>
        <w:rPr>
          <w:sz w:val="28"/>
          <w:szCs w:val="28"/>
        </w:rPr>
      </w:pPr>
      <w:r w:rsidRPr="0077394F">
        <w:rPr>
          <w:sz w:val="28"/>
          <w:szCs w:val="28"/>
        </w:rPr>
        <w:t>Согласовано:</w:t>
      </w:r>
      <w:r>
        <w:rPr>
          <w:sz w:val="28"/>
          <w:szCs w:val="28"/>
        </w:rPr>
        <w:t xml:space="preserve"> </w:t>
      </w:r>
    </w:p>
    <w:p w:rsidR="006B6219" w:rsidRDefault="006B6219" w:rsidP="00A57B8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Бахарева</w:t>
      </w:r>
      <w:proofErr w:type="spellEnd"/>
      <w:r>
        <w:rPr>
          <w:sz w:val="28"/>
          <w:szCs w:val="28"/>
        </w:rPr>
        <w:t xml:space="preserve"> О.А.</w:t>
      </w:r>
    </w:p>
    <w:p w:rsidR="003D028A" w:rsidRDefault="003D028A" w:rsidP="00A57B87">
      <w:pPr>
        <w:rPr>
          <w:sz w:val="28"/>
          <w:szCs w:val="28"/>
        </w:rPr>
      </w:pPr>
      <w:r>
        <w:rPr>
          <w:sz w:val="28"/>
          <w:szCs w:val="28"/>
        </w:rPr>
        <w:t>Бахметьева С.В.</w:t>
      </w:r>
    </w:p>
    <w:p w:rsidR="0077394F" w:rsidRDefault="0077394F" w:rsidP="00A57B8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Гревцова</w:t>
      </w:r>
      <w:proofErr w:type="spellEnd"/>
      <w:r>
        <w:rPr>
          <w:sz w:val="28"/>
          <w:szCs w:val="28"/>
        </w:rPr>
        <w:t xml:space="preserve"> Н.В.</w:t>
      </w:r>
    </w:p>
    <w:p w:rsidR="006B6219" w:rsidRDefault="003830CA" w:rsidP="00A57B8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Летуновская</w:t>
      </w:r>
      <w:proofErr w:type="spellEnd"/>
      <w:r>
        <w:rPr>
          <w:sz w:val="28"/>
          <w:szCs w:val="28"/>
        </w:rPr>
        <w:t xml:space="preserve"> Е.В.</w:t>
      </w:r>
    </w:p>
    <w:p w:rsidR="006B6219" w:rsidRDefault="006B6219" w:rsidP="00A57B87">
      <w:pPr>
        <w:rPr>
          <w:sz w:val="28"/>
          <w:szCs w:val="28"/>
        </w:rPr>
      </w:pPr>
      <w:r>
        <w:rPr>
          <w:sz w:val="28"/>
          <w:szCs w:val="28"/>
        </w:rPr>
        <w:t>Максимов В.Е.</w:t>
      </w:r>
    </w:p>
    <w:p w:rsidR="003D028A" w:rsidRDefault="003D028A" w:rsidP="00A57B87">
      <w:pPr>
        <w:rPr>
          <w:sz w:val="28"/>
          <w:szCs w:val="28"/>
        </w:rPr>
      </w:pPr>
      <w:r>
        <w:rPr>
          <w:sz w:val="28"/>
          <w:szCs w:val="28"/>
        </w:rPr>
        <w:t>Репина И.В.</w:t>
      </w:r>
    </w:p>
    <w:p w:rsidR="0077394F" w:rsidRDefault="0077394F" w:rsidP="00A57B87">
      <w:pPr>
        <w:rPr>
          <w:sz w:val="28"/>
          <w:szCs w:val="28"/>
        </w:rPr>
      </w:pPr>
      <w:r>
        <w:rPr>
          <w:sz w:val="28"/>
          <w:szCs w:val="28"/>
        </w:rPr>
        <w:t>Селиверстов Ю.П.</w:t>
      </w:r>
    </w:p>
    <w:p w:rsidR="00B922DD" w:rsidRDefault="00B922DD" w:rsidP="00A57B87">
      <w:pPr>
        <w:rPr>
          <w:sz w:val="28"/>
          <w:szCs w:val="28"/>
        </w:rPr>
      </w:pPr>
      <w:r>
        <w:rPr>
          <w:sz w:val="28"/>
          <w:szCs w:val="28"/>
        </w:rPr>
        <w:t>Спиридонов С.В.</w:t>
      </w:r>
    </w:p>
    <w:p w:rsidR="009A5CD3" w:rsidRPr="00A57B87" w:rsidRDefault="003830CA" w:rsidP="00A57B87">
      <w:r>
        <w:rPr>
          <w:sz w:val="28"/>
          <w:szCs w:val="28"/>
        </w:rPr>
        <w:t>Степанов А.В.</w:t>
      </w:r>
    </w:p>
    <w:sectPr w:rsidR="009A5CD3" w:rsidRPr="00A57B87" w:rsidSect="006B621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7B87"/>
    <w:rsid w:val="00024B4B"/>
    <w:rsid w:val="0003177A"/>
    <w:rsid w:val="00040AFE"/>
    <w:rsid w:val="00041686"/>
    <w:rsid w:val="00051C9C"/>
    <w:rsid w:val="00053169"/>
    <w:rsid w:val="000579E0"/>
    <w:rsid w:val="000660D0"/>
    <w:rsid w:val="000A1618"/>
    <w:rsid w:val="000D7021"/>
    <w:rsid w:val="000E3101"/>
    <w:rsid w:val="000F414B"/>
    <w:rsid w:val="00125E69"/>
    <w:rsid w:val="001E4DA2"/>
    <w:rsid w:val="001E4FA0"/>
    <w:rsid w:val="00221C06"/>
    <w:rsid w:val="002A7D8F"/>
    <w:rsid w:val="002B1F9C"/>
    <w:rsid w:val="002D1CA0"/>
    <w:rsid w:val="002D2912"/>
    <w:rsid w:val="002E52BE"/>
    <w:rsid w:val="00300CF5"/>
    <w:rsid w:val="0031706E"/>
    <w:rsid w:val="00346E9C"/>
    <w:rsid w:val="003830CA"/>
    <w:rsid w:val="0038457E"/>
    <w:rsid w:val="003A42F4"/>
    <w:rsid w:val="003A599F"/>
    <w:rsid w:val="003D028A"/>
    <w:rsid w:val="00434DF5"/>
    <w:rsid w:val="004400A2"/>
    <w:rsid w:val="004528E4"/>
    <w:rsid w:val="00464DC4"/>
    <w:rsid w:val="004729A0"/>
    <w:rsid w:val="004B0E22"/>
    <w:rsid w:val="004D122C"/>
    <w:rsid w:val="004D4A9C"/>
    <w:rsid w:val="00512966"/>
    <w:rsid w:val="005262B0"/>
    <w:rsid w:val="005307F8"/>
    <w:rsid w:val="00534D86"/>
    <w:rsid w:val="006129EC"/>
    <w:rsid w:val="00633005"/>
    <w:rsid w:val="006707A8"/>
    <w:rsid w:val="006A3F46"/>
    <w:rsid w:val="006A6180"/>
    <w:rsid w:val="006A7A94"/>
    <w:rsid w:val="006B6219"/>
    <w:rsid w:val="006C2773"/>
    <w:rsid w:val="006E11BF"/>
    <w:rsid w:val="00745DAC"/>
    <w:rsid w:val="00751DB2"/>
    <w:rsid w:val="00753A32"/>
    <w:rsid w:val="00760650"/>
    <w:rsid w:val="0077394F"/>
    <w:rsid w:val="00786E82"/>
    <w:rsid w:val="007B7901"/>
    <w:rsid w:val="007D29D1"/>
    <w:rsid w:val="00800758"/>
    <w:rsid w:val="00807DF3"/>
    <w:rsid w:val="00877035"/>
    <w:rsid w:val="00877660"/>
    <w:rsid w:val="00886A8C"/>
    <w:rsid w:val="008D0E35"/>
    <w:rsid w:val="008E2EC4"/>
    <w:rsid w:val="008E3370"/>
    <w:rsid w:val="008F6889"/>
    <w:rsid w:val="00903C37"/>
    <w:rsid w:val="009127F6"/>
    <w:rsid w:val="00927940"/>
    <w:rsid w:val="009653AF"/>
    <w:rsid w:val="00965885"/>
    <w:rsid w:val="009763CF"/>
    <w:rsid w:val="009A5CD3"/>
    <w:rsid w:val="009A7985"/>
    <w:rsid w:val="009B0AA5"/>
    <w:rsid w:val="00A07939"/>
    <w:rsid w:val="00A57B87"/>
    <w:rsid w:val="00A66806"/>
    <w:rsid w:val="00A80191"/>
    <w:rsid w:val="00A82EEC"/>
    <w:rsid w:val="00AB61A5"/>
    <w:rsid w:val="00AC6FBF"/>
    <w:rsid w:val="00AD01AE"/>
    <w:rsid w:val="00B32087"/>
    <w:rsid w:val="00B35C12"/>
    <w:rsid w:val="00B63627"/>
    <w:rsid w:val="00B74921"/>
    <w:rsid w:val="00B74B38"/>
    <w:rsid w:val="00B922DD"/>
    <w:rsid w:val="00BB4609"/>
    <w:rsid w:val="00BB574A"/>
    <w:rsid w:val="00BC7464"/>
    <w:rsid w:val="00BD237C"/>
    <w:rsid w:val="00BD5079"/>
    <w:rsid w:val="00BD6C61"/>
    <w:rsid w:val="00BF213B"/>
    <w:rsid w:val="00C06E0B"/>
    <w:rsid w:val="00C3464D"/>
    <w:rsid w:val="00C471E4"/>
    <w:rsid w:val="00C62F23"/>
    <w:rsid w:val="00C65108"/>
    <w:rsid w:val="00C77766"/>
    <w:rsid w:val="00C841BB"/>
    <w:rsid w:val="00CA3535"/>
    <w:rsid w:val="00D10C00"/>
    <w:rsid w:val="00D13F69"/>
    <w:rsid w:val="00D46297"/>
    <w:rsid w:val="00D662B3"/>
    <w:rsid w:val="00DA6010"/>
    <w:rsid w:val="00DB7B91"/>
    <w:rsid w:val="00DC297A"/>
    <w:rsid w:val="00DE4331"/>
    <w:rsid w:val="00E03A57"/>
    <w:rsid w:val="00E127D1"/>
    <w:rsid w:val="00E151EA"/>
    <w:rsid w:val="00E4129D"/>
    <w:rsid w:val="00E765A6"/>
    <w:rsid w:val="00EB0571"/>
    <w:rsid w:val="00EC2938"/>
    <w:rsid w:val="00EC750C"/>
    <w:rsid w:val="00EE4A81"/>
    <w:rsid w:val="00F07888"/>
    <w:rsid w:val="00F37B5F"/>
    <w:rsid w:val="00F41F5C"/>
    <w:rsid w:val="00F42B76"/>
    <w:rsid w:val="00F51C1D"/>
    <w:rsid w:val="00FB2210"/>
    <w:rsid w:val="00FF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78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F0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D6C61"/>
    <w:pPr>
      <w:spacing w:before="100" w:beforeAutospacing="1" w:after="100" w:afterAutospacing="1"/>
    </w:pPr>
  </w:style>
  <w:style w:type="paragraph" w:customStyle="1" w:styleId="a5">
    <w:name w:val="Прижатый влево"/>
    <w:basedOn w:val="a"/>
    <w:next w:val="a"/>
    <w:uiPriority w:val="99"/>
    <w:rsid w:val="006A3F4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F21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21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1B695-F334-44D3-8C67-49AE0E7D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7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Шатохина Н.И</dc:creator>
  <cp:keywords/>
  <dc:description/>
  <cp:lastModifiedBy>0</cp:lastModifiedBy>
  <cp:revision>62</cp:revision>
  <cp:lastPrinted>2017-10-24T10:45:00Z</cp:lastPrinted>
  <dcterms:created xsi:type="dcterms:W3CDTF">2017-07-06T07:35:00Z</dcterms:created>
  <dcterms:modified xsi:type="dcterms:W3CDTF">2017-10-24T10:52:00Z</dcterms:modified>
</cp:coreProperties>
</file>